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7" w:rsidRPr="00422417" w:rsidRDefault="00422417" w:rsidP="00422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417">
        <w:rPr>
          <w:rFonts w:ascii="Times New Roman" w:hAnsi="Times New Roman"/>
          <w:b/>
          <w:sz w:val="28"/>
          <w:szCs w:val="28"/>
        </w:rPr>
        <w:t>ПРЕДЛОЖЕНИЯ</w:t>
      </w:r>
    </w:p>
    <w:p w:rsidR="00422417" w:rsidRPr="00422417" w:rsidRDefault="00422417" w:rsidP="00422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417">
        <w:rPr>
          <w:rFonts w:ascii="Times New Roman" w:hAnsi="Times New Roman"/>
          <w:b/>
          <w:sz w:val="28"/>
          <w:szCs w:val="28"/>
        </w:rPr>
        <w:t>о разработке нормативных правовых актов, принятие которых необходимо для реализации Закона Удмуртской Республики «</w:t>
      </w:r>
      <w:r w:rsidRPr="00422417">
        <w:rPr>
          <w:rFonts w:ascii="Times New Roman" w:eastAsiaTheme="minorHAnsi" w:hAnsi="Times New Roman"/>
          <w:b/>
          <w:bCs/>
          <w:sz w:val="28"/>
          <w:szCs w:val="28"/>
        </w:rPr>
        <w:t>О 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422417" w:rsidRDefault="00422417" w:rsidP="00422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17" w:rsidRPr="00422417" w:rsidRDefault="00422417" w:rsidP="00422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17" w:rsidRPr="00422417" w:rsidRDefault="00422417" w:rsidP="00422417">
      <w:pPr>
        <w:pStyle w:val="a9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422417">
        <w:rPr>
          <w:sz w:val="28"/>
          <w:szCs w:val="28"/>
        </w:rPr>
        <w:t xml:space="preserve">Принятие Закона Удмуртской Республики </w:t>
      </w:r>
      <w:r w:rsidRPr="00422417">
        <w:rPr>
          <w:rFonts w:eastAsia="NotDefSpecial"/>
          <w:sz w:val="28"/>
          <w:szCs w:val="28"/>
        </w:rPr>
        <w:t>«</w:t>
      </w:r>
      <w:r w:rsidRPr="00422417">
        <w:rPr>
          <w:rFonts w:eastAsiaTheme="minorHAnsi"/>
          <w:bCs/>
          <w:sz w:val="28"/>
          <w:szCs w:val="28"/>
        </w:rPr>
        <w:t>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Pr="00422417">
        <w:rPr>
          <w:sz w:val="28"/>
          <w:szCs w:val="28"/>
        </w:rPr>
        <w:t xml:space="preserve"> не потребует разработки необходимых для его реализации нормативных правовых актов Удмуртской Республики.</w:t>
      </w:r>
    </w:p>
    <w:p w:rsidR="00422417" w:rsidRPr="00422417" w:rsidRDefault="00422417" w:rsidP="00422417">
      <w:pPr>
        <w:pStyle w:val="a9"/>
        <w:tabs>
          <w:tab w:val="left" w:pos="426"/>
        </w:tabs>
        <w:spacing w:after="0"/>
        <w:ind w:firstLine="709"/>
        <w:rPr>
          <w:sz w:val="28"/>
          <w:szCs w:val="28"/>
        </w:rPr>
      </w:pPr>
    </w:p>
    <w:p w:rsidR="00422417" w:rsidRPr="00422417" w:rsidRDefault="00422417" w:rsidP="00422417">
      <w:pPr>
        <w:pStyle w:val="a9"/>
        <w:tabs>
          <w:tab w:val="left" w:pos="426"/>
        </w:tabs>
        <w:spacing w:after="0"/>
        <w:ind w:firstLine="709"/>
        <w:rPr>
          <w:sz w:val="28"/>
          <w:szCs w:val="28"/>
        </w:rPr>
      </w:pPr>
    </w:p>
    <w:p w:rsidR="00422417" w:rsidRPr="00422417" w:rsidRDefault="00422417" w:rsidP="00422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17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Pr="00FB5F8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</w:p>
    <w:p w:rsidR="00422417" w:rsidRPr="00FB5F8D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422417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  А.А. </w:t>
      </w:r>
      <w:r>
        <w:rPr>
          <w:rFonts w:ascii="Times New Roman" w:hAnsi="Times New Roman"/>
          <w:sz w:val="28"/>
          <w:szCs w:val="28"/>
        </w:rPr>
        <w:t>Сычугов</w:t>
      </w:r>
    </w:p>
    <w:p w:rsidR="00422417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2417" w:rsidSect="00E603B6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7" w:rsidRDefault="00A43647" w:rsidP="00A724FC">
      <w:pPr>
        <w:spacing w:after="0" w:line="240" w:lineRule="auto"/>
      </w:pPr>
      <w:r>
        <w:separator/>
      </w:r>
    </w:p>
  </w:endnote>
  <w:end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7" w:rsidRDefault="00A43647" w:rsidP="00A724FC">
      <w:pPr>
        <w:spacing w:after="0" w:line="240" w:lineRule="auto"/>
      </w:pPr>
      <w:r>
        <w:separator/>
      </w:r>
    </w:p>
  </w:footnote>
  <w:foot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7"/>
    <w:rsid w:val="00006880"/>
    <w:rsid w:val="0001632A"/>
    <w:rsid w:val="0004526D"/>
    <w:rsid w:val="000C4D53"/>
    <w:rsid w:val="000D733A"/>
    <w:rsid w:val="000E14CA"/>
    <w:rsid w:val="00105CF4"/>
    <w:rsid w:val="0011168C"/>
    <w:rsid w:val="00120DC9"/>
    <w:rsid w:val="00127535"/>
    <w:rsid w:val="00131A00"/>
    <w:rsid w:val="001670D2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A1BEA"/>
    <w:rsid w:val="002B10B1"/>
    <w:rsid w:val="002C666A"/>
    <w:rsid w:val="002F0DC6"/>
    <w:rsid w:val="00337339"/>
    <w:rsid w:val="00350D3E"/>
    <w:rsid w:val="0035288C"/>
    <w:rsid w:val="00380FAD"/>
    <w:rsid w:val="0039326D"/>
    <w:rsid w:val="003A4A29"/>
    <w:rsid w:val="003A6339"/>
    <w:rsid w:val="003F7A21"/>
    <w:rsid w:val="00422417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194D"/>
    <w:rsid w:val="005951FC"/>
    <w:rsid w:val="005A6FCD"/>
    <w:rsid w:val="005B63BF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0CC3"/>
    <w:rsid w:val="007C539A"/>
    <w:rsid w:val="007D0A09"/>
    <w:rsid w:val="00827846"/>
    <w:rsid w:val="008374F4"/>
    <w:rsid w:val="008577E3"/>
    <w:rsid w:val="00867D89"/>
    <w:rsid w:val="008F1E5E"/>
    <w:rsid w:val="00902A31"/>
    <w:rsid w:val="009038BB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43647"/>
    <w:rsid w:val="00A724FC"/>
    <w:rsid w:val="00A76303"/>
    <w:rsid w:val="00A96CE4"/>
    <w:rsid w:val="00AD30B8"/>
    <w:rsid w:val="00B20EE4"/>
    <w:rsid w:val="00B411D9"/>
    <w:rsid w:val="00B85B3A"/>
    <w:rsid w:val="00BD3BB7"/>
    <w:rsid w:val="00BD4A81"/>
    <w:rsid w:val="00BD502B"/>
    <w:rsid w:val="00C06975"/>
    <w:rsid w:val="00C57840"/>
    <w:rsid w:val="00CA660E"/>
    <w:rsid w:val="00CB0537"/>
    <w:rsid w:val="00CB37A3"/>
    <w:rsid w:val="00CB6295"/>
    <w:rsid w:val="00CC46CF"/>
    <w:rsid w:val="00CD2036"/>
    <w:rsid w:val="00CD702D"/>
    <w:rsid w:val="00D612D3"/>
    <w:rsid w:val="00D9680A"/>
    <w:rsid w:val="00DA15B7"/>
    <w:rsid w:val="00DE2771"/>
    <w:rsid w:val="00E01EE4"/>
    <w:rsid w:val="00E42D1B"/>
    <w:rsid w:val="00E603B6"/>
    <w:rsid w:val="00E84EAB"/>
    <w:rsid w:val="00EF33CC"/>
    <w:rsid w:val="00F16D1B"/>
    <w:rsid w:val="00F735D8"/>
    <w:rsid w:val="00FB5F8D"/>
    <w:rsid w:val="00FF35E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Volkova</cp:lastModifiedBy>
  <cp:revision>2</cp:revision>
  <cp:lastPrinted>2020-08-12T09:57:00Z</cp:lastPrinted>
  <dcterms:created xsi:type="dcterms:W3CDTF">2020-08-19T07:36:00Z</dcterms:created>
  <dcterms:modified xsi:type="dcterms:W3CDTF">2020-08-19T07:36:00Z</dcterms:modified>
</cp:coreProperties>
</file>